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4C3C" w14:textId="42540A0D" w:rsidR="00FE257F" w:rsidRPr="00FE257F" w:rsidRDefault="00FE257F">
      <w:r w:rsidRPr="00FE257F">
        <w:drawing>
          <wp:anchor distT="0" distB="0" distL="114300" distR="114300" simplePos="0" relativeHeight="251658240" behindDoc="0" locked="0" layoutInCell="1" allowOverlap="1" wp14:anchorId="4584A7C7" wp14:editId="6E77C6BB">
            <wp:simplePos x="0" y="0"/>
            <wp:positionH relativeFrom="margin">
              <wp:align>left</wp:align>
            </wp:positionH>
            <wp:positionV relativeFrom="paragraph">
              <wp:posOffset>29688</wp:posOffset>
            </wp:positionV>
            <wp:extent cx="6697280" cy="9702141"/>
            <wp:effectExtent l="0" t="0" r="8890" b="0"/>
            <wp:wrapNone/>
            <wp:docPr id="144307825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80" cy="970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57F" w:rsidRPr="00FE257F" w:rsidSect="00FE2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7F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21999"/>
  <w15:chartTrackingRefBased/>
  <w15:docId w15:val="{69EB6B4A-37CB-43E2-BF9B-4F500C2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浜都 貞子</dc:creator>
  <cp:keywords/>
  <dc:description/>
  <cp:lastModifiedBy>浜都 貞子</cp:lastModifiedBy>
  <cp:revision>1</cp:revision>
  <dcterms:created xsi:type="dcterms:W3CDTF">2023-07-16T06:36:00Z</dcterms:created>
  <dcterms:modified xsi:type="dcterms:W3CDTF">2023-07-16T06:41:00Z</dcterms:modified>
</cp:coreProperties>
</file>